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770BC4" w:rsidRDefault="009B2D35" w:rsidP="00770BC4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770BC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E7F7E" w:rsidRPr="008F22D1" w:rsidRDefault="00585DCA" w:rsidP="00947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8F2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1B6">
        <w:rPr>
          <w:rFonts w:ascii="Times New Roman" w:hAnsi="Times New Roman" w:cs="Times New Roman"/>
          <w:sz w:val="28"/>
          <w:szCs w:val="28"/>
        </w:rPr>
        <w:t>«</w:t>
      </w:r>
      <w:r w:rsidR="00770BC4" w:rsidRPr="008F22D1">
        <w:rPr>
          <w:rFonts w:ascii="Times New Roman" w:hAnsi="Times New Roman" w:cs="Times New Roman"/>
          <w:sz w:val="28"/>
          <w:szCs w:val="28"/>
        </w:rPr>
        <w:t>Об отмене постановлений администрации города Мурманска от 20.06.2018 № 1850 «О подготовке проекта планировки и проекта межевания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Мурманска», от 08.08.2018 № 2528 «О внесении изменений в постановление администрации города Мурманска от 20.06.2018 № 1850 «О подготовке проекта планировки и проекта межевания</w:t>
      </w:r>
      <w:proofErr w:type="gramEnd"/>
      <w:r w:rsidR="00770BC4" w:rsidRPr="008F22D1">
        <w:rPr>
          <w:rFonts w:ascii="Times New Roman" w:hAnsi="Times New Roman" w:cs="Times New Roman"/>
          <w:sz w:val="28"/>
          <w:szCs w:val="28"/>
        </w:rPr>
        <w:t xml:space="preserve">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</w:t>
      </w:r>
      <w:r w:rsidR="00215E37" w:rsidRPr="008F22D1">
        <w:rPr>
          <w:rFonts w:ascii="Times New Roman" w:hAnsi="Times New Roman" w:cs="Times New Roman"/>
          <w:sz w:val="28"/>
          <w:szCs w:val="28"/>
        </w:rPr>
        <w:t>»</w:t>
      </w:r>
      <w:r w:rsidR="009E7F7E" w:rsidRPr="008F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D35" w:rsidRPr="009B2D35" w:rsidRDefault="00585DCA" w:rsidP="009471B6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  <w:r w:rsidR="009471B6">
        <w:rPr>
          <w:sz w:val="28"/>
          <w:szCs w:val="28"/>
        </w:rPr>
        <w:t xml:space="preserve"> </w:t>
      </w:r>
      <w:r w:rsidR="009B2D35">
        <w:rPr>
          <w:sz w:val="28"/>
          <w:szCs w:val="28"/>
        </w:rPr>
        <w:t xml:space="preserve">183038, </w:t>
      </w:r>
      <w:r w:rsidR="009471B6">
        <w:rPr>
          <w:sz w:val="28"/>
          <w:szCs w:val="28"/>
        </w:rPr>
        <w:br/>
      </w:r>
      <w:r w:rsidR="009B2D35">
        <w:rPr>
          <w:sz w:val="28"/>
          <w:szCs w:val="28"/>
        </w:rPr>
        <w:t>г. Мурманск, пр. Ленина, д. 77</w:t>
      </w:r>
      <w:r w:rsidR="009471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 xml:space="preserve">в </w:t>
      </w:r>
      <w:proofErr w:type="spellStart"/>
      <w:r w:rsidR="009B2D35" w:rsidRPr="009B2D35">
        <w:rPr>
          <w:sz w:val="28"/>
          <w:szCs w:val="28"/>
        </w:rPr>
        <w:t>т.ч</w:t>
      </w:r>
      <w:proofErr w:type="spellEnd"/>
      <w:r w:rsidR="009B2D35" w:rsidRPr="009B2D35">
        <w:rPr>
          <w:sz w:val="28"/>
          <w:szCs w:val="28"/>
        </w:rPr>
        <w:t>. адре</w:t>
      </w:r>
      <w:r w:rsidR="009B2D35">
        <w:rPr>
          <w:sz w:val="28"/>
          <w:szCs w:val="28"/>
        </w:rPr>
        <w:t xml:space="preserve">с электронной почты: </w:t>
      </w:r>
      <w:r w:rsidR="009B2D35" w:rsidRPr="009B2D35">
        <w:rPr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07.04.2021 по 09.04.2021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реализации предлагаемых решений и их соответствие требованиям антимонопольного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673362"/>
    <w:rsid w:val="00751641"/>
    <w:rsid w:val="00770BC4"/>
    <w:rsid w:val="00863067"/>
    <w:rsid w:val="008F22D1"/>
    <w:rsid w:val="008F2319"/>
    <w:rsid w:val="00935AE6"/>
    <w:rsid w:val="009471B6"/>
    <w:rsid w:val="009543E7"/>
    <w:rsid w:val="00971A47"/>
    <w:rsid w:val="009A3F57"/>
    <w:rsid w:val="009B2D35"/>
    <w:rsid w:val="009E7F7E"/>
    <w:rsid w:val="00B22A63"/>
    <w:rsid w:val="00B5211E"/>
    <w:rsid w:val="00C468F0"/>
    <w:rsid w:val="00C57AE5"/>
    <w:rsid w:val="00C7189C"/>
    <w:rsid w:val="00C81247"/>
    <w:rsid w:val="00CE1224"/>
    <w:rsid w:val="00D43004"/>
    <w:rsid w:val="00D90E0A"/>
    <w:rsid w:val="00D912B5"/>
    <w:rsid w:val="00DC08CD"/>
    <w:rsid w:val="00DD136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8</cp:revision>
  <cp:lastPrinted>2021-04-06T08:15:00Z</cp:lastPrinted>
  <dcterms:created xsi:type="dcterms:W3CDTF">2021-04-06T07:03:00Z</dcterms:created>
  <dcterms:modified xsi:type="dcterms:W3CDTF">2021-04-06T11:55:00Z</dcterms:modified>
</cp:coreProperties>
</file>